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3B6" w:rsidRPr="0022178C" w:rsidRDefault="000143B6" w:rsidP="000143B6">
      <w:pPr>
        <w:jc w:val="center"/>
        <w:rPr>
          <w:lang w:val="kk-KZ"/>
        </w:rPr>
      </w:pPr>
      <w:r w:rsidRPr="0022178C">
        <w:rPr>
          <w:b/>
          <w:lang w:val="kk-KZ"/>
        </w:rPr>
        <w:t>Қазақ тілі барлығы – 136 сағат</w:t>
      </w:r>
    </w:p>
    <w:p w:rsidR="000143B6" w:rsidRPr="0022178C" w:rsidRDefault="000143B6" w:rsidP="000143B6">
      <w:pPr>
        <w:jc w:val="center"/>
        <w:rPr>
          <w:b/>
          <w:lang w:val="kk-KZ"/>
        </w:rPr>
      </w:pPr>
      <w:r w:rsidRPr="0022178C">
        <w:rPr>
          <w:b/>
          <w:lang w:val="kk-KZ"/>
        </w:rPr>
        <w:t>(аптасына 4 сағат)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4"/>
        <w:gridCol w:w="2800"/>
        <w:gridCol w:w="883"/>
        <w:gridCol w:w="957"/>
        <w:gridCol w:w="1736"/>
        <w:gridCol w:w="1811"/>
      </w:tblGrid>
      <w:tr w:rsidR="000143B6" w:rsidRPr="0022178C" w:rsidTr="000143B6">
        <w:trPr>
          <w:trHeight w:val="120"/>
        </w:trPr>
        <w:tc>
          <w:tcPr>
            <w:tcW w:w="568" w:type="dxa"/>
            <w:tcBorders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№</w:t>
            </w:r>
          </w:p>
        </w:tc>
        <w:tc>
          <w:tcPr>
            <w:tcW w:w="3084" w:type="dxa"/>
            <w:gridSpan w:val="2"/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Сабақтың тақырыбы.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Сағат</w:t>
            </w:r>
          </w:p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саны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Мерзімі</w:t>
            </w: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Қайталау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B6" w:rsidRPr="0022178C" w:rsidRDefault="000143B6" w:rsidP="00714F7C">
            <w:pPr>
              <w:ind w:left="360"/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Аймақтық компонент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І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lang w:val="kk-KZ" w:eastAsia="en-US"/>
              </w:rPr>
            </w:pPr>
            <w:r w:rsidRPr="0022178C">
              <w:rPr>
                <w:b/>
                <w:lang w:val="kk-KZ" w:eastAsia="en-US"/>
              </w:rPr>
              <w:t>Тіл және сөйлеу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0143B6" w:rsidRPr="0022178C" w:rsidRDefault="000143B6" w:rsidP="00714F7C">
            <w:pPr>
              <w:tabs>
                <w:tab w:val="left" w:pos="0"/>
              </w:tabs>
              <w:jc w:val="center"/>
              <w:rPr>
                <w:b/>
                <w:lang w:val="kk-KZ" w:eastAsia="en-US"/>
              </w:rPr>
            </w:pPr>
            <w:r w:rsidRPr="0022178C">
              <w:rPr>
                <w:b/>
                <w:lang w:val="kk-KZ" w:eastAsia="en-US"/>
              </w:rPr>
              <w:t>2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 w:eastAsia="en-US"/>
              </w:rPr>
            </w:pPr>
            <w:r w:rsidRPr="0022178C">
              <w:rPr>
                <w:i/>
                <w:lang w:val="kk-KZ" w:eastAsia="en-US"/>
              </w:rPr>
              <w:t>Сөйлеудің адам өміріндегі маңызы мен оның қажеттілігі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tabs>
                <w:tab w:val="left" w:pos="0"/>
              </w:tabs>
              <w:jc w:val="center"/>
              <w:rPr>
                <w:i/>
                <w:lang w:val="kk-KZ" w:eastAsia="en-US"/>
              </w:rPr>
            </w:pPr>
            <w:r w:rsidRPr="0022178C">
              <w:rPr>
                <w:i/>
                <w:lang w:val="kk-KZ" w:eastAsia="en-US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Сөз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Мектебім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  <w:tcBorders>
              <w:top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</w:t>
            </w:r>
          </w:p>
        </w:tc>
        <w:tc>
          <w:tcPr>
            <w:tcW w:w="3084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 w:eastAsia="en-US"/>
              </w:rPr>
            </w:pPr>
            <w:r w:rsidRPr="0022178C">
              <w:rPr>
                <w:i/>
                <w:lang w:val="kk-KZ" w:eastAsia="en-US"/>
              </w:rPr>
              <w:t xml:space="preserve">Мәтін. Ауызекі және жазба тілде сөйлеу </w:t>
            </w:r>
            <w:bookmarkStart w:id="0" w:name="_GoBack"/>
            <w:bookmarkEnd w:id="0"/>
            <w:r w:rsidRPr="0022178C">
              <w:rPr>
                <w:i/>
                <w:lang w:val="kk-KZ" w:eastAsia="en-US"/>
              </w:rPr>
              <w:t>туралы түсінік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tabs>
                <w:tab w:val="left" w:pos="0"/>
              </w:tabs>
              <w:jc w:val="center"/>
              <w:rPr>
                <w:i/>
                <w:lang w:val="kk-KZ" w:eastAsia="en-US"/>
              </w:rPr>
            </w:pPr>
            <w:r w:rsidRPr="0022178C">
              <w:rPr>
                <w:i/>
                <w:lang w:val="kk-KZ" w:eastAsia="en-US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Буын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ІІ</w:t>
            </w:r>
          </w:p>
        </w:tc>
        <w:tc>
          <w:tcPr>
            <w:tcW w:w="3084" w:type="dxa"/>
            <w:gridSpan w:val="2"/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Дыбыс және әріп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24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Сүйікті ұстазым</w:t>
            </w:r>
          </w:p>
        </w:tc>
      </w:tr>
      <w:tr w:rsidR="000143B6" w:rsidRPr="0022178C" w:rsidTr="000143B6">
        <w:trPr>
          <w:trHeight w:val="577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3084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У дыбысы.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Сөйлем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</w:t>
            </w:r>
          </w:p>
        </w:tc>
        <w:tc>
          <w:tcPr>
            <w:tcW w:w="3084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У әрпінің емлесі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Тасымал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Күзгі еңбек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3</w:t>
            </w:r>
          </w:p>
        </w:tc>
        <w:tc>
          <w:tcPr>
            <w:tcW w:w="3084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Дауысты Ы,І әріптері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Қарабалық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4</w:t>
            </w:r>
          </w:p>
        </w:tc>
        <w:tc>
          <w:tcPr>
            <w:tcW w:w="3084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Дауысты Ы,І әріптері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Жол ережесі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Менің күн тәртібім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5</w:t>
            </w:r>
          </w:p>
        </w:tc>
        <w:tc>
          <w:tcPr>
            <w:tcW w:w="3084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И дыбысы ,Й әріптерінің жазылуы.;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Буын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6</w:t>
            </w:r>
          </w:p>
        </w:tc>
        <w:tc>
          <w:tcPr>
            <w:tcW w:w="3084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И-дің бірде жуан, бірде  жуан, бірде жіңішке болатыны.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Мен жақсы көретін гүлдің суреті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7</w:t>
            </w:r>
          </w:p>
        </w:tc>
        <w:tc>
          <w:tcPr>
            <w:tcW w:w="3084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Ий әріптерінің емлесі;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қайтал.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8</w:t>
            </w:r>
          </w:p>
        </w:tc>
        <w:tc>
          <w:tcPr>
            <w:tcW w:w="3084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Я, әріптерінің жазылуы;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Сөйлем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9</w:t>
            </w:r>
          </w:p>
        </w:tc>
        <w:tc>
          <w:tcPr>
            <w:tcW w:w="3084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Я, әріптерінің жазылуы;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Сөйлем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Менің әкем.Эссе.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10</w:t>
            </w:r>
          </w:p>
        </w:tc>
        <w:tc>
          <w:tcPr>
            <w:tcW w:w="3084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Ю әрпінің жазылуы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11</w:t>
            </w:r>
          </w:p>
        </w:tc>
        <w:tc>
          <w:tcPr>
            <w:tcW w:w="3084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Ю әрпінің жазылуы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Буын, тасымал.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Кішкентай досым</w:t>
            </w:r>
          </w:p>
        </w:tc>
      </w:tr>
      <w:tr w:rsidR="000143B6" w:rsidRPr="0022178C" w:rsidTr="000143B6">
        <w:trPr>
          <w:trHeight w:val="315"/>
        </w:trPr>
        <w:tc>
          <w:tcPr>
            <w:tcW w:w="568" w:type="dxa"/>
            <w:tcBorders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12</w:t>
            </w:r>
          </w:p>
        </w:tc>
        <w:tc>
          <w:tcPr>
            <w:tcW w:w="3084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Дауыссыз дыбыстардың түрлері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Буын тасымал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13</w:t>
            </w:r>
          </w:p>
        </w:tc>
        <w:tc>
          <w:tcPr>
            <w:tcW w:w="30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Б,п дыбыстары.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қайтал.</w:t>
            </w:r>
          </w:p>
        </w:tc>
        <w:tc>
          <w:tcPr>
            <w:tcW w:w="1811" w:type="dxa"/>
            <w:tcBorders>
              <w:bottom w:val="single" w:sz="4" w:space="0" w:color="auto"/>
              <w:righ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14</w:t>
            </w:r>
          </w:p>
        </w:tc>
        <w:tc>
          <w:tcPr>
            <w:tcW w:w="30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rPr>
                <w:b/>
                <w:i/>
                <w:lang w:val="kk-KZ"/>
              </w:rPr>
            </w:pPr>
            <w:r w:rsidRPr="0022178C">
              <w:rPr>
                <w:i/>
                <w:lang w:val="kk-KZ"/>
              </w:rPr>
              <w:t>Б мен п әріптерінің емлесі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tcBorders>
              <w:bottom w:val="single" w:sz="4" w:space="0" w:color="auto"/>
              <w:righ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15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Диктант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  <w:tcBorders>
              <w:righ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Дауысты,дауыссыз дыбыстар.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Менің байқаған табиғат ғажайыбы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  <w:tcBorders>
              <w:top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16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i/>
                <w:lang w:val="kk-KZ"/>
              </w:rPr>
              <w:t>Қ мен ғ дыбыстары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Дауысты, дауыссыз дыбыстар.</w:t>
            </w:r>
          </w:p>
        </w:tc>
        <w:tc>
          <w:tcPr>
            <w:tcW w:w="1811" w:type="dxa"/>
            <w:tcBorders>
              <w:top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Мысығымды суреттейін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17</w:t>
            </w:r>
          </w:p>
        </w:tc>
        <w:tc>
          <w:tcPr>
            <w:tcW w:w="3084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Қ мен ғ дауыссыз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Дауысты,дауыс-сыз дыбыстар.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Табиғаттың күзгі өзгерістері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18</w:t>
            </w:r>
          </w:p>
        </w:tc>
        <w:tc>
          <w:tcPr>
            <w:tcW w:w="308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Дауыссыз к мен г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қайтал.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Қымыз туралы не білемін?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  <w:tcBorders>
              <w:righ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19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Л,р дыбыстары.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  <w:tcBorders>
              <w:righ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 xml:space="preserve">Бас әріппен жа-зылатын </w:t>
            </w:r>
            <w:r w:rsidRPr="0022178C">
              <w:rPr>
                <w:lang w:val="kk-KZ"/>
              </w:rPr>
              <w:lastRenderedPageBreak/>
              <w:t>сөздер.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lastRenderedPageBreak/>
              <w:t xml:space="preserve">Бізде мекендейтін </w:t>
            </w:r>
            <w:r w:rsidRPr="0022178C">
              <w:rPr>
                <w:lang w:val="kk-KZ"/>
              </w:rPr>
              <w:lastRenderedPageBreak/>
              <w:t>жәндіктер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  <w:tcBorders>
              <w:righ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lastRenderedPageBreak/>
              <w:t>20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 xml:space="preserve"> </w:t>
            </w:r>
            <w:r w:rsidRPr="0022178C">
              <w:rPr>
                <w:b/>
                <w:i/>
                <w:lang w:val="kk-KZ"/>
              </w:rPr>
              <w:t>Шығарма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Заттың атын білдіретін сөздер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Жергілікті жердің жеміс-жидектері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21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Н,ң дыбыстары.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Заттың атын білдіретін сөздер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Күзгі даланы бақылау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22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Н,ң дыбыстары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Тіл және сөйлеу.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Менің анам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23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Бақылау диктант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Буын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24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Қайталау тест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Тасымал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ІІІ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Мәтін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7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Дауысты, дауыс-сыз дыбыстар.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Бізде мекендейтің құстар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Мәтін туралы түсінік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Кітапханаға саяхат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Мәтінің құрылымы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Дауысты, дауыс-сыз дыбыстар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Сынып бөлмесі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3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Диктант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4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Мәтіндегі сөйлемдердің  байланысы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Қарабалықта қандай мамандар бар?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5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Сипаттау. Затардың негізгі бөліктерін байқату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қайтал.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6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Сипаттау.Таныс заттарды сипаттау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қайтал.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7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Мазмұндама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қайтал.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Сүйікті жануарым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ІҮ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Сөйлем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14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қайтал.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Менің ауылым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Сөйлем туралы түсінік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Менің інім,сіңлім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Сөйлем туралы түсінік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30.10</w:t>
            </w: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Үй құстары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3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Хабарлы сөйлем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01.11</w:t>
            </w: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Ауызша тіл жазбаша тіл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Үй жануарларының пайдасы</w:t>
            </w:r>
          </w:p>
        </w:tc>
      </w:tr>
      <w:tr w:rsidR="000143B6" w:rsidRPr="0022178C" w:rsidTr="000143B6">
        <w:trPr>
          <w:trHeight w:val="120"/>
        </w:trPr>
        <w:tc>
          <w:tcPr>
            <w:tcW w:w="9039" w:type="dxa"/>
            <w:gridSpan w:val="7"/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ІІ- тоқсан 4.11-11.11 коникулы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4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Сұраулы сөйлем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 xml:space="preserve"> </w:t>
            </w: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5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Лепті сөйлем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Сөйлем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Біздің бақшадағы жеміс ағаштары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6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Сөйлем сонына қойылатын тыныс белгілері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Қыс қызығы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7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Мазмұндама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Туған өлкем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8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Сөйлемдегі сөздердің байланысы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Тасымал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9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Сөйлемдегі сөздердің байланысы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Сөз,сөйлем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Табиғатты бақы- лайық</w:t>
            </w:r>
          </w:p>
        </w:tc>
      </w:tr>
      <w:tr w:rsidR="000143B6" w:rsidRPr="0022178C" w:rsidTr="000143B6">
        <w:trPr>
          <w:trHeight w:val="503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lastRenderedPageBreak/>
              <w:t>10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Сөйлемдегі сөздердің байланысы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қайтал.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Мамандықтын бәрі жақсы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11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Сөйлемдегі сөздердің байланысы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12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Диктант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Сөйлем.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Менің досым</w:t>
            </w:r>
          </w:p>
        </w:tc>
      </w:tr>
      <w:tr w:rsidR="000143B6" w:rsidRPr="0022178C" w:rsidTr="000143B6">
        <w:trPr>
          <w:trHeight w:val="12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13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Қайталау . Сөйлем туралы түсінік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Сөйлем.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Жылқы</w:t>
            </w:r>
          </w:p>
        </w:tc>
      </w:tr>
      <w:tr w:rsidR="000143B6" w:rsidRPr="0022178C" w:rsidTr="000143B6">
        <w:trPr>
          <w:trHeight w:val="224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14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Шығарма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Сөйлем.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224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Ү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Сөз және оның мағынасы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6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224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Сөз  туралы түсінік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Сөз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Жыл құстары</w:t>
            </w:r>
          </w:p>
        </w:tc>
      </w:tr>
      <w:tr w:rsidR="000143B6" w:rsidRPr="0022178C" w:rsidTr="000143B6">
        <w:trPr>
          <w:trHeight w:val="224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 xml:space="preserve"> Қарама-қарсы сөздер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224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3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Мағынасы жуық сөздер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224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4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Мәндес сөздер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224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5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Диктант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224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6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i/>
                <w:lang w:val="kk-KZ"/>
              </w:rPr>
              <w:t>Әртүрлі мағынаны білдіретін сөздер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224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7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Мәтіндегі сөздерді мағыналарына қарай ажырату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224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Сөз құрамы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12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224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Түбір мен қосымша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224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Түбір мен қосымша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461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3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Түбір мен қосымша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Сөз, оның мағынасы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Табиғатты бақылау</w:t>
            </w:r>
          </w:p>
        </w:tc>
      </w:tr>
      <w:tr w:rsidR="000143B6" w:rsidRPr="0022178C" w:rsidTr="000143B6">
        <w:trPr>
          <w:trHeight w:val="447"/>
        </w:trPr>
        <w:tc>
          <w:tcPr>
            <w:tcW w:w="568" w:type="dxa"/>
          </w:tcPr>
          <w:p w:rsidR="000143B6" w:rsidRPr="0022178C" w:rsidRDefault="000143B6" w:rsidP="00714F7C">
            <w:pPr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4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Түбір мен қосымша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461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5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Жұрнақ пен жалғау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Сөз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447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6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Жұрнақ пен жалғау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Мәндес сөздер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Менің туғандарым</w:t>
            </w:r>
          </w:p>
        </w:tc>
      </w:tr>
      <w:tr w:rsidR="000143B6" w:rsidRPr="0022178C" w:rsidTr="000143B6">
        <w:trPr>
          <w:trHeight w:val="33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7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Жұрнақ пен жалғау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Жатқа жазу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Біздің үй</w:t>
            </w:r>
          </w:p>
        </w:tc>
      </w:tr>
      <w:tr w:rsidR="000143B6" w:rsidRPr="0022178C" w:rsidTr="000143B6">
        <w:trPr>
          <w:trHeight w:val="33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8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Диктант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33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9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i/>
                <w:lang w:val="kk-KZ"/>
              </w:rPr>
              <w:t>Жұрнақ пен жалғау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330"/>
        </w:trPr>
        <w:tc>
          <w:tcPr>
            <w:tcW w:w="568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10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i/>
                <w:lang w:val="kk-KZ"/>
              </w:rPr>
              <w:t>Жұрнақ пен жалғау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330"/>
        </w:trPr>
        <w:tc>
          <w:tcPr>
            <w:tcW w:w="9039" w:type="dxa"/>
            <w:gridSpan w:val="7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ІІІ тоқсан</w:t>
            </w:r>
          </w:p>
        </w:tc>
      </w:tr>
      <w:tr w:rsidR="000143B6" w:rsidRPr="0022178C" w:rsidTr="000143B6">
        <w:trPr>
          <w:trHeight w:val="33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i/>
                <w:lang w:val="kk-KZ"/>
              </w:rPr>
              <w:t>Қайталау «Қосымша ,жұрнақ»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  <w:r w:rsidRPr="0022178C">
              <w:rPr>
                <w:lang w:val="kk-KZ"/>
              </w:rPr>
              <w:t xml:space="preserve">  </w:t>
            </w: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33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rPr>
                <w:b/>
                <w:i/>
                <w:lang w:val="kk-KZ"/>
              </w:rPr>
            </w:pPr>
            <w:r w:rsidRPr="0022178C">
              <w:rPr>
                <w:i/>
                <w:lang w:val="kk-KZ"/>
              </w:rPr>
              <w:t>Тест «Сөз құрамы»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224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ҮІ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Сөз таптары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35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Менің отбасым</w:t>
            </w:r>
          </w:p>
        </w:tc>
      </w:tr>
      <w:tr w:rsidR="000143B6" w:rsidRPr="0022178C" w:rsidTr="000143B6">
        <w:trPr>
          <w:trHeight w:val="224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Сөз таптары  туралы түсінік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224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Зат есім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қайтал.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224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3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Зат есім(Кім?Кімдер? Не? Нелер?)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Кім болғым келеді?</w:t>
            </w:r>
          </w:p>
        </w:tc>
      </w:tr>
      <w:tr w:rsidR="000143B6" w:rsidRPr="0022178C" w:rsidTr="000143B6">
        <w:trPr>
          <w:trHeight w:val="684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Зат есім (Кім? Кімдер?)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Кім?Не?сұрақтарға жауап бере тін сөздер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Көбелекті суреттейік</w:t>
            </w:r>
          </w:p>
        </w:tc>
      </w:tr>
      <w:tr w:rsidR="000143B6" w:rsidRPr="0022178C" w:rsidTr="000143B6">
        <w:trPr>
          <w:trHeight w:val="812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lastRenderedPageBreak/>
              <w:t>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Жалқы есім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Бас әріппен жа зылатын сөздер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Жалпы есім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Бас әріппен жа зылатын сөздер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Мектеп мерекелері</w:t>
            </w:r>
          </w:p>
          <w:p w:rsidR="000143B6" w:rsidRPr="0022178C" w:rsidRDefault="000143B6" w:rsidP="00714F7C">
            <w:pPr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7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Зат есімнің жекеше және көпше түрлері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 лау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Медбике бөлмесі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Көптік жалғаулар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9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Мазмұндама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Кім?Не?сұрақтарға жауап бер. сөз.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Табиғатты бақылау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Етістік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Қайын ағашының суреті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rPr>
                <w:b/>
                <w:i/>
                <w:lang w:val="kk-KZ"/>
              </w:rPr>
            </w:pPr>
            <w:r w:rsidRPr="0022178C">
              <w:rPr>
                <w:i/>
                <w:lang w:val="kk-KZ"/>
              </w:rPr>
              <w:t xml:space="preserve">              Етістік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қайталау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Етістік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Көктем белгілері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13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Диктант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14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Дара және күрделі етістіктері</w:t>
            </w:r>
          </w:p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 xml:space="preserve"> 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Дара және күрделі етістіктер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Дара және күрделі етістіктер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17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Дара және күрделі етістіктер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18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Дара және күрделі етістіктер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19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Диктант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20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Сын есім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Мәнерлеп оқу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Сын есім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Сөйлем құрастыру</w:t>
            </w:r>
          </w:p>
          <w:p w:rsidR="000143B6" w:rsidRPr="0022178C" w:rsidRDefault="000143B6" w:rsidP="00714F7C">
            <w:pPr>
              <w:jc w:val="right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Дүкенде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Сын есім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Сөйлем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Үйдегі менің көмегім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23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Сын есім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Тасымал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24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Сын есім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Мәтін құрастыру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Шығарма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Сын есіммен зат есімнің байланысы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 лау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27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Сын есіммен зат есімнің байланысы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Аналар мерекесі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28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Сан есім және оның анықтамасы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Зат есім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Біздің ауыл табиғаты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29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Сан есім ыншы, інші жұрнақтары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Зат есім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Ата бабамыздың салт-</w:t>
            </w:r>
            <w:r w:rsidRPr="0022178C">
              <w:rPr>
                <w:lang w:val="kk-KZ"/>
              </w:rPr>
              <w:lastRenderedPageBreak/>
              <w:t>дәстүрлері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lastRenderedPageBreak/>
              <w:t>30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Сан есім Неше? Нешінші?сұрақтары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Сын есім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31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Сан есімнің байланысы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Сын есім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32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Диктант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 лау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33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Сан есімнің байланысы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34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Қайталау «Сан есім»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Тасымал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Мектеп мерекелері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35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«Сан есім » тест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Сөйлеу  мәдениеті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2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Сөйлеумәдениеті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Етістік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Көлік түрлері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i/>
                <w:lang w:val="kk-KZ"/>
              </w:rPr>
              <w:t>Сөйлеу мәдениеті туралы түсінік</w:t>
            </w:r>
            <w:r w:rsidRPr="0022178C">
              <w:rPr>
                <w:b/>
                <w:i/>
                <w:lang w:val="kk-KZ"/>
              </w:rPr>
              <w:t xml:space="preserve"> 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 лау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19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Қайталау  Тест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Зат есім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Тоғызақ өзені</w:t>
            </w:r>
          </w:p>
        </w:tc>
      </w:tr>
      <w:tr w:rsidR="000143B6" w:rsidRPr="0022178C" w:rsidTr="000143B6">
        <w:trPr>
          <w:trHeight w:val="120"/>
        </w:trPr>
        <w:tc>
          <w:tcPr>
            <w:tcW w:w="9039" w:type="dxa"/>
            <w:gridSpan w:val="7"/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ІҮ тоқсан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 xml:space="preserve">Сан есім 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Буын,даусты дыбыстар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Табиғатты бақылау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Сан есім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 лау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3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Сан есім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Балалар кітапха насы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Сан есім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 лау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Біздің көшелердің көлік түрлері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 xml:space="preserve">Сан есімнің сұрақтары 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 xml:space="preserve">Сан есімнің  зат есіммен  байланысы 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7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 xml:space="preserve">Диктант 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 xml:space="preserve">Сын есім мен зат есімнің байланысы 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қайталау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Менің атам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9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Сын есімді қайталау. Тест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 лау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Қайталау. Сөз таптары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lang w:val="kk-KZ"/>
              </w:rPr>
              <w:t xml:space="preserve">Қайталау .Сөз </w:t>
            </w:r>
            <w:r w:rsidRPr="0022178C">
              <w:rPr>
                <w:i/>
                <w:lang w:val="kk-KZ"/>
              </w:rPr>
              <w:t>таптары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i/>
                <w:lang w:val="kk-KZ"/>
              </w:rPr>
              <w:t>Сын есім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Шығарма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13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Қайталау. Сөз таптары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14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Қайталау. Сөз таптарын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Сөз.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ҮІІІ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Сөйлеу мәдениеті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2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Сөз,сөйлем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Сөйлеу мәдениеті туралы түсінік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қайталау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Әдемі сөйлеу- әдептілік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Дауыссыз дыбыс тар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ІХ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b/>
                <w:lang w:val="kk-KZ"/>
              </w:rPr>
              <w:t>Жыл бойы өткенді қайталау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14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Көктемгі бақшада ғы жұмыстар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Дыбыс және әріп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Дыбыс және әріп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Сөйлемдегі сөз дердің байланы сы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Көктемгі еңбек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3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Дыбыс және әріп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Менің күшігім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lastRenderedPageBreak/>
              <w:t>4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Диктант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 лау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i/>
                <w:lang w:val="kk-KZ"/>
              </w:rPr>
              <w:t>Мәтін және сөйлем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Тоғызақ өзені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Мәтін және сөйлем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Сөйлем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Менің көшем</w:t>
            </w: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7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Мәтін және сөйлем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Сөз,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Сөз және сөз құрамы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9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i/>
                <w:lang w:val="kk-KZ"/>
              </w:rPr>
              <w:t>Сөз және сөз құрамы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lang w:val="kk-KZ"/>
              </w:rPr>
              <w:t>Өткенді қайта лау</w:t>
            </w: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>Мазмұнда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b/>
                <w:i/>
                <w:lang w:val="kk-KZ"/>
              </w:rPr>
              <w:t xml:space="preserve">Бақылау диктанты </w:t>
            </w:r>
          </w:p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lang w:val="kk-KZ"/>
              </w:rPr>
            </w:pPr>
            <w:r w:rsidRPr="0022178C">
              <w:rPr>
                <w:i/>
                <w:lang w:val="kk-KZ"/>
              </w:rPr>
              <w:t>Сөз таптары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13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b/>
                <w:i/>
                <w:lang w:val="kk-KZ"/>
              </w:rPr>
            </w:pPr>
            <w:r w:rsidRPr="0022178C">
              <w:rPr>
                <w:i/>
                <w:lang w:val="kk-KZ"/>
              </w:rPr>
              <w:t>Сөз таптары</w:t>
            </w:r>
            <w:r w:rsidRPr="0022178C">
              <w:rPr>
                <w:b/>
                <w:i/>
                <w:lang w:val="kk-KZ"/>
              </w:rPr>
              <w:t xml:space="preserve"> 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14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  <w:r w:rsidRPr="0022178C">
              <w:rPr>
                <w:i/>
                <w:lang w:val="kk-KZ"/>
              </w:rPr>
              <w:t>Сөз таптары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Сөз таптары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 xml:space="preserve">Сөз таптары </w:t>
            </w:r>
            <w:r w:rsidRPr="0022178C">
              <w:rPr>
                <w:b/>
                <w:i/>
                <w:lang w:val="kk-KZ"/>
              </w:rPr>
              <w:t>тест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  <w:tr w:rsidR="000143B6" w:rsidRPr="0022178C" w:rsidTr="000143B6">
        <w:trPr>
          <w:trHeight w:val="120"/>
        </w:trPr>
        <w:tc>
          <w:tcPr>
            <w:tcW w:w="852" w:type="dxa"/>
            <w:gridSpan w:val="2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17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Қайталау</w:t>
            </w:r>
          </w:p>
        </w:tc>
        <w:tc>
          <w:tcPr>
            <w:tcW w:w="883" w:type="dxa"/>
          </w:tcPr>
          <w:p w:rsidR="000143B6" w:rsidRPr="0022178C" w:rsidRDefault="000143B6" w:rsidP="00714F7C">
            <w:pPr>
              <w:jc w:val="center"/>
              <w:rPr>
                <w:i/>
                <w:lang w:val="kk-KZ"/>
              </w:rPr>
            </w:pPr>
            <w:r w:rsidRPr="0022178C">
              <w:rPr>
                <w:i/>
                <w:lang w:val="kk-KZ"/>
              </w:rPr>
              <w:t>1</w:t>
            </w:r>
          </w:p>
        </w:tc>
        <w:tc>
          <w:tcPr>
            <w:tcW w:w="957" w:type="dxa"/>
          </w:tcPr>
          <w:p w:rsidR="000143B6" w:rsidRPr="0022178C" w:rsidRDefault="000143B6" w:rsidP="00714F7C">
            <w:pPr>
              <w:rPr>
                <w:lang w:val="kk-KZ"/>
              </w:rPr>
            </w:pPr>
          </w:p>
        </w:tc>
        <w:tc>
          <w:tcPr>
            <w:tcW w:w="1736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</w:tcPr>
          <w:p w:rsidR="000143B6" w:rsidRPr="0022178C" w:rsidRDefault="000143B6" w:rsidP="00714F7C">
            <w:pPr>
              <w:jc w:val="center"/>
              <w:rPr>
                <w:lang w:val="kk-KZ"/>
              </w:rPr>
            </w:pPr>
          </w:p>
        </w:tc>
      </w:tr>
    </w:tbl>
    <w:p w:rsidR="00DE31B9" w:rsidRDefault="00DE31B9"/>
    <w:sectPr w:rsidR="00DE31B9" w:rsidSect="00014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388"/>
    <w:rsid w:val="000143B6"/>
    <w:rsid w:val="00233388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978</Words>
  <Characters>5578</Characters>
  <Application>Microsoft Office Word</Application>
  <DocSecurity>0</DocSecurity>
  <Lines>46</Lines>
  <Paragraphs>13</Paragraphs>
  <ScaleCrop>false</ScaleCrop>
  <Company>Microsoft</Company>
  <LinksUpToDate>false</LinksUpToDate>
  <CharactersWithSpaces>6543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</cp:revision>
  <dcterms:created xsi:type="dcterms:W3CDTF">2015-01-05T07:48:00Z</dcterms:created>
  <dcterms:modified xsi:type="dcterms:W3CDTF">2015-01-05T07:50:00Z</dcterms:modified>
</cp:coreProperties>
</file>